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9511" w14:textId="56405DEA" w:rsidR="002C2574" w:rsidRDefault="002C2574" w:rsidP="002C2574">
      <w:pPr>
        <w:pStyle w:val="Default"/>
      </w:pPr>
      <w:r>
        <w:t>2022 Hawaii Coach Training Participants</w:t>
      </w:r>
    </w:p>
    <w:p w14:paraId="37DCA501" w14:textId="77777777" w:rsidR="002C2574" w:rsidRDefault="002C2574" w:rsidP="002C2574">
      <w:pPr>
        <w:pStyle w:val="Default"/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2568"/>
        <w:gridCol w:w="2568"/>
        <w:gridCol w:w="2568"/>
        <w:gridCol w:w="2568"/>
        <w:gridCol w:w="2568"/>
      </w:tblGrid>
      <w:tr w:rsidR="002C2574" w14:paraId="3959D138" w14:textId="77777777" w:rsidTr="002C257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282E87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Annalea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DC989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Fink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95419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9C4049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Asst. Marine Coordinator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B1E5C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Maui </w:t>
            </w:r>
          </w:p>
        </w:tc>
      </w:tr>
      <w:tr w:rsidR="002C2574" w14:paraId="76CAFE1D" w14:textId="77777777" w:rsidTr="002C257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BC3466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Trevor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30BD6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Taylor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5A0854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FE5476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of Conservation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FAF374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O'ahu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C2574" w14:paraId="3E7A7602" w14:textId="77777777" w:rsidTr="002C257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839119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Keoki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6261F2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Kanakaokai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4500A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8F6247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Maui Terrestrial Natural Resource Manager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BA250B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Maui </w:t>
            </w:r>
          </w:p>
        </w:tc>
      </w:tr>
      <w:tr w:rsidR="002C2574" w14:paraId="0F0B94CE" w14:textId="77777777" w:rsidTr="002C25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0E0E9A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Rebecca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32F04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3F9D12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79959A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 Island Marine Program Director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D1B86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 Island </w:t>
            </w:r>
          </w:p>
        </w:tc>
      </w:tr>
      <w:tr w:rsidR="002C2574" w14:paraId="6A1D80F6" w14:textId="77777777" w:rsidTr="002C257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91CE4A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3C081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Rose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1CE39E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4D434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Hawaii Island Marine Project Manager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5DA463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 Island </w:t>
            </w:r>
          </w:p>
        </w:tc>
      </w:tr>
      <w:tr w:rsidR="002C2574" w14:paraId="077C46B2" w14:textId="77777777" w:rsidTr="002C25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8E9558E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Shalan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83E98C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Crysdale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A38C35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699E7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of HI Island Terrestrial Program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B2C27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 Island </w:t>
            </w:r>
          </w:p>
        </w:tc>
      </w:tr>
      <w:tr w:rsidR="002C2574" w14:paraId="7A577217" w14:textId="77777777" w:rsidTr="002C257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5B0BE8E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Nalei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B27A7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Sampson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7CF1E1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20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83821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Maui Marine Program Coordinator </w:t>
            </w:r>
          </w:p>
        </w:tc>
      </w:tr>
      <w:tr w:rsidR="002C2574" w14:paraId="7448AF61" w14:textId="77777777" w:rsidTr="002C257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C0E6E7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Tiara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66D9DA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Stark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040F0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87E844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Maui Marine Project Manager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E65191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Maui </w:t>
            </w:r>
          </w:p>
        </w:tc>
      </w:tr>
      <w:tr w:rsidR="002C2574" w14:paraId="4098AF35" w14:textId="77777777" w:rsidTr="002C25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7D0DE8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Leah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8B45E4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Keller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4EFAD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BB45C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Fellow / Assistant Marine Coordinator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318A5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O'ahu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C2574" w14:paraId="70AB77FC" w14:textId="77777777" w:rsidTr="002C25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865BB2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Lauren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789488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Kurpita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6E937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DCB95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Hawaii Island Marine Coordinator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C7DC7C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 Island </w:t>
            </w:r>
          </w:p>
        </w:tc>
      </w:tr>
      <w:tr w:rsidR="002C2574" w14:paraId="4FD06BBE" w14:textId="77777777" w:rsidTr="002C25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26F72E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Lucas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E58AA2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Behnke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044A7C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AA4486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Kaua'i</w:t>
            </w:r>
            <w:proofErr w:type="spellEnd"/>
            <w:r>
              <w:rPr>
                <w:sz w:val="20"/>
                <w:szCs w:val="20"/>
              </w:rPr>
              <w:t xml:space="preserve"> Terrestrial Program Director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139B7B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Kaua'i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2C2574" w14:paraId="5EF97481" w14:textId="77777777" w:rsidTr="002C257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C244AC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Yvonne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13C7E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Ueda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AAEF4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E67FCF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Palau Conservation Manager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C218BF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Palau </w:t>
            </w:r>
          </w:p>
        </w:tc>
      </w:tr>
      <w:tr w:rsidR="002C2574" w14:paraId="521DA846" w14:textId="77777777" w:rsidTr="002C257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F765BC" w14:textId="77777777" w:rsidR="002C2574" w:rsidRDefault="002C2574">
            <w:pPr>
              <w:pStyle w:val="Default"/>
              <w:rPr>
                <w:color w:val="1F1F1E"/>
                <w:sz w:val="20"/>
                <w:szCs w:val="20"/>
              </w:rPr>
            </w:pPr>
            <w:r>
              <w:rPr>
                <w:color w:val="1F1F1E"/>
                <w:sz w:val="20"/>
                <w:szCs w:val="20"/>
              </w:rPr>
              <w:t xml:space="preserve">Marissa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6B438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Boylan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3C706F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B20C9F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Gender &amp; Equity Advisor, Micronesia, and Polynesia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AEF60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Federated States of Micronesia </w:t>
            </w:r>
          </w:p>
        </w:tc>
      </w:tr>
      <w:tr w:rsidR="002C2574" w14:paraId="425575D0" w14:textId="77777777" w:rsidTr="002C257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CD7752" w14:textId="77777777" w:rsidR="002C2574" w:rsidRDefault="002C2574">
            <w:pPr>
              <w:pStyle w:val="Default"/>
              <w:rPr>
                <w:color w:val="1F1F1E"/>
                <w:sz w:val="20"/>
                <w:szCs w:val="20"/>
              </w:rPr>
            </w:pPr>
            <w:r>
              <w:rPr>
                <w:color w:val="1F1F1E"/>
                <w:sz w:val="20"/>
                <w:szCs w:val="20"/>
              </w:rPr>
              <w:t xml:space="preserve">Cecile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7623A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Walsh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011F4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2D9109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 Island Assistant Marine Coordinator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21E67A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 Island </w:t>
            </w:r>
          </w:p>
        </w:tc>
      </w:tr>
      <w:tr w:rsidR="002C2574" w14:paraId="0840A4D4" w14:textId="77777777" w:rsidTr="002C25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95862D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Christiane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94F79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Keyhani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7AE112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TNC </w:t>
            </w:r>
          </w:p>
        </w:tc>
        <w:tc>
          <w:tcPr>
            <w:tcW w:w="20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96328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Kupu Intern - Maui Marine </w:t>
            </w:r>
          </w:p>
        </w:tc>
      </w:tr>
      <w:tr w:rsidR="002C2574" w14:paraId="6AD12DBD" w14:textId="77777777" w:rsidTr="002C257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00079F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Katie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3137DB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Nalesere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87EE9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DLNR - DAR </w:t>
            </w:r>
          </w:p>
        </w:tc>
        <w:tc>
          <w:tcPr>
            <w:tcW w:w="20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698CE2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Community-based Monitoring Coordinator </w:t>
            </w:r>
          </w:p>
        </w:tc>
      </w:tr>
      <w:tr w:rsidR="002C2574" w14:paraId="59E744BA" w14:textId="77777777" w:rsidTr="002C257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D496CE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Keali'i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AA5372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Sagum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502AEF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DLNR - DAR </w:t>
            </w:r>
          </w:p>
        </w:tc>
        <w:tc>
          <w:tcPr>
            <w:tcW w:w="20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8BE9AB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Legal Fellow </w:t>
            </w:r>
          </w:p>
        </w:tc>
      </w:tr>
      <w:tr w:rsidR="002C2574" w14:paraId="2CC1B8CD" w14:textId="77777777" w:rsidTr="002C257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447222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Manuel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B3EAC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Mejia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00086D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Coral Reef Alliance (CORAL)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50236D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Regional Program Director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6BE0AB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Oahu </w:t>
            </w:r>
          </w:p>
        </w:tc>
      </w:tr>
      <w:tr w:rsidR="002C2574" w14:paraId="6A06E243" w14:textId="77777777" w:rsidTr="002C257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DB4AD8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Makayla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3070D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Richmond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C25B9D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Coral Reef Alliance (CORAL) </w:t>
            </w:r>
          </w:p>
        </w:tc>
        <w:tc>
          <w:tcPr>
            <w:tcW w:w="20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413A00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Hawaiian Islands Program Coordinator </w:t>
            </w:r>
          </w:p>
        </w:tc>
      </w:tr>
      <w:tr w:rsidR="002C2574" w14:paraId="030087DD" w14:textId="77777777" w:rsidTr="002C257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E2DE5F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Karin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79DA65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Osuga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BC4682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Maui Nui Makai Network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E9BFC5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Network Coordinator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EBA8A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Maui </w:t>
            </w:r>
          </w:p>
        </w:tc>
      </w:tr>
      <w:tr w:rsidR="002C2574" w14:paraId="32E6DB4C" w14:textId="77777777" w:rsidTr="002C257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68DE1C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Tate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1DB430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Keliihoomalu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966203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Maui Nui Makai Network </w:t>
            </w:r>
          </w:p>
        </w:tc>
        <w:tc>
          <w:tcPr>
            <w:tcW w:w="200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AFF5A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Coordinator </w:t>
            </w:r>
          </w:p>
        </w:tc>
      </w:tr>
      <w:tr w:rsidR="002C2574" w14:paraId="06F45436" w14:textId="77777777" w:rsidTr="002C2574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0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77BAEA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Brenton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A87B6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Butterfield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52FC1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DLNR - DOFAW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45C267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O'ahu</w:t>
            </w:r>
            <w:proofErr w:type="spellEnd"/>
            <w:r>
              <w:rPr>
                <w:sz w:val="20"/>
                <w:szCs w:val="20"/>
              </w:rPr>
              <w:t xml:space="preserve"> Branch Planner </w:t>
            </w:r>
          </w:p>
        </w:tc>
        <w:tc>
          <w:tcPr>
            <w:tcW w:w="100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3FA13E" w14:textId="77777777" w:rsidR="002C2574" w:rsidRDefault="002C257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Oahu </w:t>
            </w:r>
          </w:p>
        </w:tc>
      </w:tr>
    </w:tbl>
    <w:p w14:paraId="3501348F" w14:textId="77777777" w:rsidR="00FC1BD7" w:rsidRDefault="00FC1BD7"/>
    <w:sectPr w:rsidR="00FC1BD7" w:rsidSect="002C25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74"/>
    <w:rsid w:val="002C2574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719A"/>
  <w15:chartTrackingRefBased/>
  <w15:docId w15:val="{55F32207-AEE9-4E29-A687-A936F6F9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2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John</dc:creator>
  <cp:keywords/>
  <dc:description/>
  <cp:lastModifiedBy>Morrison, John</cp:lastModifiedBy>
  <cp:revision>1</cp:revision>
  <dcterms:created xsi:type="dcterms:W3CDTF">2023-05-31T16:25:00Z</dcterms:created>
  <dcterms:modified xsi:type="dcterms:W3CDTF">2023-05-31T16:30:00Z</dcterms:modified>
</cp:coreProperties>
</file>